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25107" w14:textId="0BE7B52E" w:rsidR="00803F27" w:rsidRDefault="00803F27" w:rsidP="007B24C6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INFORMACJA DOTYCZĄCA PRZETWARZANIA DANYCH OSOBOWYCH</w:t>
      </w:r>
    </w:p>
    <w:p w14:paraId="633A5712" w14:textId="71118E70" w:rsidR="00E44870" w:rsidRPr="005D7658" w:rsidRDefault="00E44870" w:rsidP="007B24C6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 w:rsidRPr="005D7658">
        <w:rPr>
          <w:b/>
          <w:bCs/>
          <w:sz w:val="22"/>
          <w:szCs w:val="22"/>
        </w:rPr>
        <w:t xml:space="preserve"> </w:t>
      </w:r>
      <w:r w:rsidR="004A63A3" w:rsidRPr="005D7658">
        <w:rPr>
          <w:b/>
          <w:bCs/>
          <w:sz w:val="22"/>
          <w:szCs w:val="22"/>
        </w:rPr>
        <w:t>–</w:t>
      </w:r>
      <w:r w:rsidRPr="005D7658">
        <w:rPr>
          <w:b/>
          <w:bCs/>
          <w:sz w:val="22"/>
          <w:szCs w:val="22"/>
        </w:rPr>
        <w:t xml:space="preserve"> </w:t>
      </w:r>
      <w:r w:rsidR="00A6741F">
        <w:rPr>
          <w:b/>
          <w:bCs/>
          <w:sz w:val="22"/>
          <w:szCs w:val="22"/>
        </w:rPr>
        <w:t>świadczenie ratownicze dla strażaka ratownika OSP</w:t>
      </w:r>
      <w:r w:rsidR="00803F27">
        <w:rPr>
          <w:b/>
          <w:bCs/>
          <w:sz w:val="22"/>
          <w:szCs w:val="22"/>
        </w:rPr>
        <w:t xml:space="preserve"> – </w:t>
      </w:r>
    </w:p>
    <w:p w14:paraId="226D0C3A" w14:textId="77777777" w:rsidR="00E44870" w:rsidRPr="005D7658" w:rsidRDefault="00E44870" w:rsidP="007B24C6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2"/>
          <w:szCs w:val="22"/>
        </w:rPr>
      </w:pPr>
    </w:p>
    <w:p w14:paraId="7A9EB814" w14:textId="77777777" w:rsidR="008F6C22" w:rsidRPr="008F6C22" w:rsidRDefault="008F6C22" w:rsidP="007B24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6C22">
        <w:rPr>
          <w:rFonts w:ascii="Times New Roman" w:eastAsia="Times New Roman" w:hAnsi="Times New Roman" w:cs="Times New Roman"/>
          <w:lang w:eastAsia="pl-PL"/>
        </w:rPr>
        <w:t>W związku z przetwarzaniem Pani/Pana danych osobowych informujemy – zgodnie z art. 13 ust. 1 i ust. 2 Rozporządzenia Parlamentu Europejskiego i Rady (UE) 2016/679 z dnia 27.04.</w:t>
      </w:r>
      <w:proofErr w:type="gramStart"/>
      <w:r w:rsidRPr="008F6C22">
        <w:rPr>
          <w:rFonts w:ascii="Times New Roman" w:eastAsia="Times New Roman" w:hAnsi="Times New Roman" w:cs="Times New Roman"/>
          <w:lang w:eastAsia="pl-PL"/>
        </w:rPr>
        <w:t>2016r.</w:t>
      </w:r>
      <w:proofErr w:type="gramEnd"/>
      <w:r w:rsidRPr="008F6C22">
        <w:rPr>
          <w:rFonts w:ascii="Times New Roman" w:eastAsia="Times New Roman" w:hAnsi="Times New Roman" w:cs="Times New Roman"/>
          <w:lang w:eastAsia="pl-PL"/>
        </w:rPr>
        <w:t xml:space="preserve"> w sprawie ochrony osób fizycznych w związku z przetwarzaniem danych osobowych i w sprawie swobodnego przepływu takich danych oraz uchylenia dyrektywy 95/6/WE (ogólne rozporządzenie o ochronie danych) (Dz. Urz. UE L z 04.05.2016 r, Nr 119, s. 1) zwanego dalej „RODO” iż:</w:t>
      </w:r>
    </w:p>
    <w:p w14:paraId="3BCFEB87" w14:textId="77777777" w:rsidR="00996D85" w:rsidRPr="005D7658" w:rsidRDefault="00996D85" w:rsidP="007B24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7E3FE85" w14:textId="77777777" w:rsidR="007B24C6" w:rsidRDefault="00996D85" w:rsidP="007B24C6">
      <w:pPr>
        <w:spacing w:after="0" w:line="276" w:lineRule="auto"/>
      </w:pPr>
      <w:r w:rsidRPr="00803F27">
        <w:rPr>
          <w:rFonts w:ascii="Times New Roman" w:eastAsia="Times New Roman" w:hAnsi="Times New Roman" w:cs="Times New Roman"/>
          <w:lang w:eastAsia="pl-PL"/>
        </w:rPr>
        <w:t xml:space="preserve">1. </w:t>
      </w:r>
      <w:r w:rsidR="000305E9" w:rsidRPr="00803F27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796A7F" w:rsidRPr="009B07D5">
        <w:rPr>
          <w:rFonts w:ascii="Times New Roman" w:hAnsi="Times New Roman" w:cs="Times New Roman"/>
          <w:color w:val="000000" w:themeColor="text1"/>
        </w:rPr>
        <w:t xml:space="preserve">Wójt Gminy Krościenko nad Dunajcem, reprezentujący Urząd Gminy Krościenko nad Dunajcem. </w:t>
      </w:r>
      <w:r w:rsidR="00796A7F" w:rsidRPr="009B07D5">
        <w:rPr>
          <w:rFonts w:ascii="Times New Roman" w:hAnsi="Times New Roman" w:cs="Times New Roman"/>
        </w:rPr>
        <w:t>Z Administratorem można się kontaktować pisemnie za pomocą poczty tradycyjnej pod adresem: ul. Rynek 35, 34-450 Krościenko nad Dunajcem, poprzez e-mail: gmina@kroscienko.pl lub telefonicznie pod numerem telefonu: 18 262 30 77.</w:t>
      </w:r>
    </w:p>
    <w:p w14:paraId="54F43682" w14:textId="762807E1" w:rsidR="00796A7F" w:rsidRPr="007B24C6" w:rsidRDefault="007B24C6" w:rsidP="007B24C6">
      <w:pPr>
        <w:spacing w:after="0" w:line="276" w:lineRule="auto"/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="00796A7F" w:rsidRPr="009B07D5">
        <w:rPr>
          <w:rFonts w:ascii="Times New Roman" w:eastAsia="Times New Roman" w:hAnsi="Times New Roman" w:cs="Times New Roman"/>
          <w:lang w:eastAsia="pl-PL"/>
        </w:rPr>
        <w:t xml:space="preserve">W sprawach z zakresu ochrony danych osobowych może się Pani/Pan kontaktować z Inspektorem Ochrony Danych pod adresem e-mail: iod@kroscienko.pl lub za pośrednictwem poczty tradycyjnej, pisząc pod adres siedziby Administratora. </w:t>
      </w:r>
    </w:p>
    <w:p w14:paraId="7C9BB711" w14:textId="37DC03A0" w:rsidR="00A106AD" w:rsidRPr="005D7658" w:rsidRDefault="00996D85" w:rsidP="007B24C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7658">
        <w:rPr>
          <w:rFonts w:ascii="Times New Roman" w:hAnsi="Times New Roman" w:cs="Times New Roman"/>
        </w:rPr>
        <w:t xml:space="preserve">3. Dane osobowe będą przetwarzane w celu </w:t>
      </w:r>
      <w:r w:rsidR="00A6741F">
        <w:rPr>
          <w:rFonts w:ascii="Times New Roman" w:hAnsi="Times New Roman" w:cs="Times New Roman"/>
        </w:rPr>
        <w:t xml:space="preserve">rozpatrzenia sprawy i przyznania świadczenia ratowniczego z tytułu wysługi lat w ochotniczej straży pożarnej w wysokości 200 zł strażakowi ratownikowi OSP na podstawie przepisów ustawy z dnia </w:t>
      </w:r>
      <w:r w:rsidR="001A1429">
        <w:rPr>
          <w:rFonts w:ascii="Times New Roman" w:hAnsi="Times New Roman" w:cs="Times New Roman"/>
        </w:rPr>
        <w:t>17 grudnia 2021 r. o ochotniczych strażach pożarnych w związku z</w:t>
      </w:r>
      <w:r w:rsidR="00265B61">
        <w:rPr>
          <w:rFonts w:ascii="Times New Roman" w:hAnsi="Times New Roman" w:cs="Times New Roman"/>
        </w:rPr>
        <w:t> </w:t>
      </w:r>
      <w:r w:rsidR="001A1429">
        <w:rPr>
          <w:rFonts w:ascii="Times New Roman" w:hAnsi="Times New Roman" w:cs="Times New Roman"/>
        </w:rPr>
        <w:t xml:space="preserve">art. 6 ust. 1 lit. c RODO. </w:t>
      </w:r>
    </w:p>
    <w:p w14:paraId="166A80F9" w14:textId="1C089B60" w:rsidR="005C1979" w:rsidRPr="005D7658" w:rsidRDefault="00996D85" w:rsidP="007B24C6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D7658">
        <w:rPr>
          <w:sz w:val="22"/>
          <w:szCs w:val="22"/>
        </w:rPr>
        <w:t xml:space="preserve">4. </w:t>
      </w:r>
      <w:r w:rsidR="00BE07D1" w:rsidRPr="005D7658">
        <w:rPr>
          <w:sz w:val="22"/>
          <w:szCs w:val="22"/>
        </w:rPr>
        <w:t xml:space="preserve">Dane osobowe będą przetwarzane do czasu załatwienia </w:t>
      </w:r>
      <w:r w:rsidR="00803F27" w:rsidRPr="005D7658">
        <w:rPr>
          <w:sz w:val="22"/>
          <w:szCs w:val="22"/>
        </w:rPr>
        <w:t>sprawy,</w:t>
      </w:r>
      <w:r w:rsidR="00BE07D1" w:rsidRPr="005D7658">
        <w:rPr>
          <w:sz w:val="22"/>
          <w:szCs w:val="22"/>
        </w:rPr>
        <w:t xml:space="preserve"> dla potrzeb której te dane zostały zebrane, a następnie będą przechowywane przez okres wynikający z obowiązujących przepisów prawa, w tym przepisów archiwalnych</w:t>
      </w:r>
      <w:r w:rsidR="001A1429">
        <w:rPr>
          <w:sz w:val="22"/>
          <w:szCs w:val="22"/>
        </w:rPr>
        <w:t>.</w:t>
      </w:r>
    </w:p>
    <w:p w14:paraId="12AD729D" w14:textId="77777777" w:rsidR="005D7658" w:rsidRPr="005D7658" w:rsidRDefault="00996D85" w:rsidP="007B24C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D7658">
        <w:rPr>
          <w:rFonts w:ascii="Times New Roman" w:hAnsi="Times New Roman" w:cs="Times New Roman"/>
        </w:rPr>
        <w:t xml:space="preserve">5. </w:t>
      </w:r>
      <w:r w:rsidR="005D7658" w:rsidRPr="005D7658">
        <w:rPr>
          <w:rFonts w:ascii="Times New Roman" w:eastAsia="Times New Roman" w:hAnsi="Times New Roman" w:cs="Times New Roman"/>
          <w:lang w:eastAsia="pl-PL"/>
        </w:rPr>
        <w:t xml:space="preserve">Odbiorcą Pani/Pana danych będą podmioty upoważnione na mocy przepisów prawa. </w:t>
      </w:r>
      <w:r w:rsidR="005D7658" w:rsidRPr="005D7658">
        <w:rPr>
          <w:rFonts w:ascii="Times New Roman" w:hAnsi="Times New Roman" w:cs="Times New Roman"/>
        </w:rPr>
        <w:t xml:space="preserve">Pani/Pana dane mogą być ponadto przekazywane podmiotom przetwarzającym dane osobowe na zlecenie Administratora np. dostawcom usług IT i innym podmiotom przetwarzającym dane w celach określonych przez Administratora – przy czym takie podmioty przetwarzają dane wyłącznie na podstawie umowy z Administratorem. </w:t>
      </w:r>
    </w:p>
    <w:p w14:paraId="00C27AFD" w14:textId="67EE20DE" w:rsidR="00996D85" w:rsidRPr="005D7658" w:rsidRDefault="00FC2506" w:rsidP="007B24C6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D7658">
        <w:rPr>
          <w:sz w:val="22"/>
          <w:szCs w:val="22"/>
        </w:rPr>
        <w:t>6</w:t>
      </w:r>
      <w:r w:rsidR="00996D85" w:rsidRPr="005D7658">
        <w:rPr>
          <w:sz w:val="22"/>
          <w:szCs w:val="22"/>
        </w:rPr>
        <w:t xml:space="preserve">. Ma Pani/Pan prawo do dostępu do treści swoich danych oraz możliwości ich sprostowania, ograniczenia przetwarzania oraz do przenoszenia swoich danych, a także - w przypadkach przewidzianych prawem - prawo do usunięcia danych oraz prawo wniesienia skargi do organu nadzorczego tj. Prezesa </w:t>
      </w:r>
      <w:r w:rsidR="00FA6189">
        <w:rPr>
          <w:sz w:val="22"/>
          <w:szCs w:val="22"/>
        </w:rPr>
        <w:t xml:space="preserve">Urzędu </w:t>
      </w:r>
      <w:r w:rsidR="00996D85" w:rsidRPr="005D7658">
        <w:rPr>
          <w:sz w:val="22"/>
          <w:szCs w:val="22"/>
        </w:rPr>
        <w:t xml:space="preserve">Ochrony Danych Osobowych, ul. Stawki 2, 00-193 Warszawa </w:t>
      </w:r>
      <w:r w:rsidR="00FA6189">
        <w:rPr>
          <w:sz w:val="22"/>
          <w:szCs w:val="22"/>
        </w:rPr>
        <w:t>–</w:t>
      </w:r>
      <w:r w:rsidR="00996D85" w:rsidRPr="005D7658">
        <w:rPr>
          <w:sz w:val="22"/>
          <w:szCs w:val="22"/>
        </w:rPr>
        <w:t xml:space="preserve"> w</w:t>
      </w:r>
      <w:r w:rsidR="00FA6189">
        <w:rPr>
          <w:sz w:val="22"/>
          <w:szCs w:val="22"/>
        </w:rPr>
        <w:t> </w:t>
      </w:r>
      <w:r w:rsidR="00996D85" w:rsidRPr="005D7658">
        <w:rPr>
          <w:sz w:val="22"/>
          <w:szCs w:val="22"/>
        </w:rPr>
        <w:t>przypadku, gdy przetwarzanie danych odbywa się z naruszeniem przepisów RODO.</w:t>
      </w:r>
    </w:p>
    <w:p w14:paraId="3FF4FD06" w14:textId="1F6D9EBC" w:rsidR="00996D85" w:rsidRPr="005D7658" w:rsidRDefault="00FC2506" w:rsidP="007B24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7658">
        <w:rPr>
          <w:rFonts w:ascii="Times New Roman" w:eastAsia="Times New Roman" w:hAnsi="Times New Roman" w:cs="Times New Roman"/>
          <w:lang w:eastAsia="pl-PL"/>
        </w:rPr>
        <w:t>7</w:t>
      </w:r>
      <w:r w:rsidR="00996D85" w:rsidRPr="005D7658">
        <w:rPr>
          <w:rFonts w:ascii="Times New Roman" w:eastAsia="Times New Roman" w:hAnsi="Times New Roman" w:cs="Times New Roman"/>
          <w:lang w:eastAsia="pl-PL"/>
        </w:rPr>
        <w:t xml:space="preserve">. Podanie przez Panią/Pana danych osobowych jest obowiązkiem prawnym, a ich niepodanie będzie wiązało się z brakiem możliwości </w:t>
      </w:r>
      <w:r w:rsidR="003E4CF1" w:rsidRPr="005D7658">
        <w:rPr>
          <w:rFonts w:ascii="Times New Roman" w:eastAsia="Times New Roman" w:hAnsi="Times New Roman" w:cs="Times New Roman"/>
          <w:lang w:eastAsia="pl-PL"/>
        </w:rPr>
        <w:t xml:space="preserve">realizacji celu, o którym mowa w punkcie 3. </w:t>
      </w:r>
    </w:p>
    <w:p w14:paraId="3B97AAC8" w14:textId="77777777" w:rsidR="00FC2506" w:rsidRPr="005D7658" w:rsidRDefault="00FC2506" w:rsidP="007B24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7658">
        <w:rPr>
          <w:rFonts w:ascii="Times New Roman" w:eastAsia="Times New Roman" w:hAnsi="Times New Roman" w:cs="Times New Roman"/>
          <w:lang w:eastAsia="pl-PL"/>
        </w:rPr>
        <w:t>8</w:t>
      </w:r>
      <w:r w:rsidR="00996D85" w:rsidRPr="005D7658">
        <w:rPr>
          <w:rFonts w:ascii="Times New Roman" w:eastAsia="Times New Roman" w:hAnsi="Times New Roman" w:cs="Times New Roman"/>
          <w:lang w:eastAsia="pl-PL"/>
        </w:rPr>
        <w:t xml:space="preserve">. Ponadto informujemy, iż w związku z przetwarzaniem Pani/Pana danych osobowych nie podlega Pani/Pan decyzjom, które opierają się wyłącznie na zautomatyzowanym przetwarzaniu, w tym profilowaniu. </w:t>
      </w:r>
    </w:p>
    <w:p w14:paraId="15647F25" w14:textId="447F88A8" w:rsidR="00CF4DA9" w:rsidRPr="005D7658" w:rsidRDefault="00FC2506" w:rsidP="007B24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7658">
        <w:rPr>
          <w:rFonts w:ascii="Times New Roman" w:eastAsia="Times New Roman" w:hAnsi="Times New Roman" w:cs="Times New Roman"/>
          <w:lang w:eastAsia="pl-PL"/>
        </w:rPr>
        <w:t>9</w:t>
      </w:r>
      <w:r w:rsidR="00CF4DA9" w:rsidRPr="005D7658">
        <w:rPr>
          <w:rFonts w:ascii="Times New Roman" w:eastAsia="Times New Roman" w:hAnsi="Times New Roman" w:cs="Times New Roman"/>
          <w:lang w:eastAsia="pl-PL"/>
        </w:rPr>
        <w:t xml:space="preserve">. </w:t>
      </w:r>
      <w:r w:rsidR="00CF4DA9" w:rsidRPr="005D7658">
        <w:rPr>
          <w:rFonts w:ascii="Times New Roman" w:hAnsi="Times New Roman" w:cs="Times New Roman"/>
        </w:rPr>
        <w:t>Pani/Pana dane osobowe nie będą przekazywane do organizacji międzynarodowych ani do państw trzecich.</w:t>
      </w:r>
    </w:p>
    <w:p w14:paraId="4E0768BD" w14:textId="4B6E7B64" w:rsidR="00CF4DA9" w:rsidRPr="005D7658" w:rsidRDefault="00CF4DA9" w:rsidP="007B24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CCEC2B" w14:textId="77777777" w:rsidR="00996D85" w:rsidRPr="005D7658" w:rsidRDefault="00996D85" w:rsidP="007B24C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D8D11A7" w14:textId="77777777" w:rsidR="00996D85" w:rsidRPr="005D7658" w:rsidRDefault="00996D85" w:rsidP="007B24C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30CB6F1" w14:textId="77777777" w:rsidR="00597A9B" w:rsidRPr="005D7658" w:rsidRDefault="00597A9B" w:rsidP="007B24C6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597A9B" w:rsidRPr="005D7658" w:rsidSect="00803F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F39C6"/>
    <w:multiLevelType w:val="multilevel"/>
    <w:tmpl w:val="1BEA2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07DE6"/>
    <w:multiLevelType w:val="hybridMultilevel"/>
    <w:tmpl w:val="4B16E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05E7C"/>
    <w:multiLevelType w:val="multilevel"/>
    <w:tmpl w:val="69B26126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958AF"/>
    <w:multiLevelType w:val="multilevel"/>
    <w:tmpl w:val="FB5EC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721817"/>
    <w:multiLevelType w:val="multilevel"/>
    <w:tmpl w:val="D0223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2B5A13"/>
    <w:multiLevelType w:val="hybridMultilevel"/>
    <w:tmpl w:val="8B745700"/>
    <w:lvl w:ilvl="0" w:tplc="7FB0E5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EC58FD"/>
    <w:multiLevelType w:val="multilevel"/>
    <w:tmpl w:val="4C7C9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1268153">
    <w:abstractNumId w:val="1"/>
  </w:num>
  <w:num w:numId="2" w16cid:durableId="1440370340">
    <w:abstractNumId w:val="5"/>
  </w:num>
  <w:num w:numId="3" w16cid:durableId="1338926115">
    <w:abstractNumId w:val="3"/>
  </w:num>
  <w:num w:numId="4" w16cid:durableId="1113860705">
    <w:abstractNumId w:val="0"/>
  </w:num>
  <w:num w:numId="5" w16cid:durableId="2109304831">
    <w:abstractNumId w:val="4"/>
  </w:num>
  <w:num w:numId="6" w16cid:durableId="441613302">
    <w:abstractNumId w:val="6"/>
  </w:num>
  <w:num w:numId="7" w16cid:durableId="5314599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85"/>
    <w:rsid w:val="000305E9"/>
    <w:rsid w:val="00061EC3"/>
    <w:rsid w:val="001A1429"/>
    <w:rsid w:val="00265B61"/>
    <w:rsid w:val="002708F4"/>
    <w:rsid w:val="003E4CF1"/>
    <w:rsid w:val="00452F98"/>
    <w:rsid w:val="00492928"/>
    <w:rsid w:val="004A63A3"/>
    <w:rsid w:val="00596500"/>
    <w:rsid w:val="00597A9B"/>
    <w:rsid w:val="005C1979"/>
    <w:rsid w:val="005D7658"/>
    <w:rsid w:val="0071007C"/>
    <w:rsid w:val="00796A7F"/>
    <w:rsid w:val="007B24C6"/>
    <w:rsid w:val="00803F27"/>
    <w:rsid w:val="008F6C22"/>
    <w:rsid w:val="00933BFA"/>
    <w:rsid w:val="00996D85"/>
    <w:rsid w:val="00A106AD"/>
    <w:rsid w:val="00A1696E"/>
    <w:rsid w:val="00A62E8F"/>
    <w:rsid w:val="00A6741F"/>
    <w:rsid w:val="00AC3062"/>
    <w:rsid w:val="00B3158D"/>
    <w:rsid w:val="00B52C84"/>
    <w:rsid w:val="00BE07D1"/>
    <w:rsid w:val="00CF4DA9"/>
    <w:rsid w:val="00E44870"/>
    <w:rsid w:val="00E84D84"/>
    <w:rsid w:val="00FA6189"/>
    <w:rsid w:val="00FC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C000"/>
  <w15:chartTrackingRefBased/>
  <w15:docId w15:val="{8B238AF7-EFD3-45A7-8BB6-EBE9ECA5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D85"/>
  </w:style>
  <w:style w:type="paragraph" w:styleId="Nagwek2">
    <w:name w:val="heading 2"/>
    <w:basedOn w:val="Normalny"/>
    <w:link w:val="Nagwek2Znak"/>
    <w:uiPriority w:val="9"/>
    <w:qFormat/>
    <w:rsid w:val="00A169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6D8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F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BE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BE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E07D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A169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4A63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6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IODS IODS 2</cp:lastModifiedBy>
  <cp:revision>6</cp:revision>
  <dcterms:created xsi:type="dcterms:W3CDTF">2022-02-13T16:14:00Z</dcterms:created>
  <dcterms:modified xsi:type="dcterms:W3CDTF">2025-01-27T10:35:00Z</dcterms:modified>
</cp:coreProperties>
</file>